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192F" w14:textId="72E98801" w:rsidR="001F3A97" w:rsidRPr="00CA10FB" w:rsidRDefault="008835BB" w:rsidP="001F3A97">
      <w:pPr>
        <w:jc w:val="center"/>
        <w:rPr>
          <w:rFonts w:ascii="Aptos" w:eastAsia="Aptos" w:hAnsi="Aptos" w:cs="Aptos"/>
          <w:b/>
          <w:bCs/>
          <w:kern w:val="0"/>
          <w:sz w:val="28"/>
          <w:szCs w:val="28"/>
          <w:lang w:val="it" w:eastAsia="it-IT"/>
          <w14:ligatures w14:val="none"/>
        </w:rPr>
      </w:pPr>
      <w:r w:rsidRPr="00CA10FB">
        <w:rPr>
          <w:rFonts w:ascii="Aptos" w:eastAsia="Aptos" w:hAnsi="Aptos" w:cs="Aptos"/>
          <w:b/>
          <w:bCs/>
          <w:kern w:val="0"/>
          <w:sz w:val="28"/>
          <w:szCs w:val="28"/>
          <w:lang w:val="it" w:eastAsia="it-IT"/>
          <w14:ligatures w14:val="none"/>
        </w:rPr>
        <w:t>QUADRO ORARIO AREA DI INDIRIZZO FLESSIBILE</w:t>
      </w:r>
    </w:p>
    <w:p w14:paraId="61B455E0" w14:textId="1D4CA49F" w:rsidR="00A25393" w:rsidRPr="00A25393" w:rsidRDefault="001F3A97" w:rsidP="00C12045">
      <w:pPr>
        <w:spacing w:after="80" w:line="252" w:lineRule="auto"/>
        <w:rPr>
          <w:rFonts w:ascii="Aptos" w:eastAsia="Aptos" w:hAnsi="Aptos" w:cs="Aptos"/>
          <w:b/>
          <w:bCs/>
          <w:color w:val="EE0000"/>
          <w:kern w:val="0"/>
          <w:sz w:val="24"/>
          <w:szCs w:val="24"/>
          <w:lang w:val="it" w:eastAsia="it-IT"/>
          <w14:ligatures w14:val="none"/>
        </w:rPr>
      </w:pPr>
      <w:bookmarkStart w:id="0" w:name="_Hlk218860639"/>
      <w:r w:rsidRPr="00CC3BF5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 xml:space="preserve">Settore </w:t>
      </w:r>
      <w:r w:rsidR="00304C8E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>tecnologico-ambientale</w:t>
      </w:r>
      <w:r w:rsidRPr="00CC3BF5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 xml:space="preserve"> - </w:t>
      </w:r>
      <w:proofErr w:type="gramStart"/>
      <w:r w:rsidRPr="00CC3BF5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>Indirizzo:</w:t>
      </w:r>
      <w:r w:rsidR="008835BB" w:rsidRPr="00CC3BF5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 xml:space="preserve">  </w:t>
      </w:r>
      <w:r w:rsidR="00304C8E">
        <w:rPr>
          <w:rFonts w:ascii="Aptos" w:eastAsia="Aptos" w:hAnsi="Aptos" w:cs="Aptos"/>
          <w:b/>
          <w:bCs/>
          <w:i/>
          <w:iCs/>
          <w:kern w:val="0"/>
          <w:sz w:val="24"/>
          <w:szCs w:val="24"/>
          <w:lang w:val="it" w:eastAsia="it-IT"/>
          <w14:ligatures w14:val="none"/>
        </w:rPr>
        <w:t>Informatica</w:t>
      </w:r>
      <w:proofErr w:type="gramEnd"/>
      <w:r w:rsidR="00304C8E">
        <w:rPr>
          <w:rFonts w:ascii="Aptos" w:eastAsia="Aptos" w:hAnsi="Aptos" w:cs="Aptos"/>
          <w:b/>
          <w:bCs/>
          <w:i/>
          <w:iCs/>
          <w:kern w:val="0"/>
          <w:sz w:val="24"/>
          <w:szCs w:val="24"/>
          <w:lang w:val="it" w:eastAsia="it-IT"/>
          <w14:ligatures w14:val="none"/>
        </w:rPr>
        <w:t xml:space="preserve"> e </w:t>
      </w:r>
      <w:r w:rsidR="00F73BA7">
        <w:rPr>
          <w:rFonts w:ascii="Aptos" w:eastAsia="Aptos" w:hAnsi="Aptos" w:cs="Aptos"/>
          <w:b/>
          <w:bCs/>
          <w:i/>
          <w:iCs/>
          <w:kern w:val="0"/>
          <w:sz w:val="24"/>
          <w:szCs w:val="24"/>
          <w:lang w:val="it" w:eastAsia="it-IT"/>
          <w14:ligatures w14:val="none"/>
        </w:rPr>
        <w:t>telecomunicazioni</w:t>
      </w:r>
      <w:r w:rsidR="00A25393">
        <w:rPr>
          <w:rFonts w:ascii="Aptos" w:eastAsia="Aptos" w:hAnsi="Aptos" w:cs="Aptos"/>
          <w:b/>
          <w:bCs/>
          <w:i/>
          <w:iCs/>
          <w:kern w:val="0"/>
          <w:sz w:val="24"/>
          <w:szCs w:val="24"/>
          <w:lang w:val="it" w:eastAsia="it-IT"/>
          <w14:ligatures w14:val="none"/>
        </w:rPr>
        <w:t xml:space="preserve"> </w:t>
      </w:r>
      <w:r w:rsidR="00A25393">
        <w:rPr>
          <w:rFonts w:ascii="Aptos" w:eastAsia="Aptos" w:hAnsi="Aptos" w:cs="Aptos"/>
          <w:b/>
          <w:bCs/>
          <w:i/>
          <w:iCs/>
          <w:kern w:val="0"/>
          <w:sz w:val="24"/>
          <w:szCs w:val="24"/>
          <w:lang w:val="it" w:eastAsia="it-IT"/>
          <w14:ligatures w14:val="none"/>
        </w:rPr>
        <w:tab/>
      </w:r>
      <w:r w:rsidR="00A25393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ab/>
      </w:r>
    </w:p>
    <w:tbl>
      <w:tblPr>
        <w:tblW w:w="4566" w:type="pct"/>
        <w:tblLook w:val="0400" w:firstRow="0" w:lastRow="0" w:firstColumn="0" w:lastColumn="0" w:noHBand="0" w:noVBand="1"/>
      </w:tblPr>
      <w:tblGrid>
        <w:gridCol w:w="85"/>
        <w:gridCol w:w="1020"/>
        <w:gridCol w:w="1642"/>
        <w:gridCol w:w="1537"/>
        <w:gridCol w:w="859"/>
        <w:gridCol w:w="1013"/>
        <w:gridCol w:w="1439"/>
        <w:gridCol w:w="1647"/>
        <w:gridCol w:w="3800"/>
      </w:tblGrid>
      <w:tr w:rsidR="00850134" w:rsidRPr="008835BB" w14:paraId="4C1BE330" w14:textId="77777777" w:rsidTr="008E722B">
        <w:trPr>
          <w:trHeight w:val="449"/>
        </w:trPr>
        <w:tc>
          <w:tcPr>
            <w:tcW w:w="3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363F3" w14:textId="77777777" w:rsidR="00A25393" w:rsidRPr="008835BB" w:rsidRDefault="00A25393" w:rsidP="008835BB">
            <w:pPr>
              <w:spacing w:after="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val="it" w:eastAsia="it-IT"/>
                <w14:ligatures w14:val="none"/>
              </w:rPr>
            </w:pPr>
            <w:bookmarkStart w:id="1" w:name="_Hlk218861758"/>
            <w:bookmarkEnd w:id="0"/>
            <w:r w:rsidRPr="008835BB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  <w:t> </w:t>
            </w:r>
          </w:p>
        </w:tc>
        <w:tc>
          <w:tcPr>
            <w:tcW w:w="39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EE356C" w14:textId="77777777" w:rsidR="00A25393" w:rsidRPr="001F3A97" w:rsidRDefault="00A25393" w:rsidP="008835BB">
            <w:pPr>
              <w:spacing w:after="0" w:line="240" w:lineRule="auto"/>
              <w:jc w:val="center"/>
              <w:rPr>
                <w:rFonts w:ascii="Arial" w:eastAsia="Arial" w:hAnsi="Arial" w:cs="Arial"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Quota del curricolo</w:t>
            </w:r>
          </w:p>
        </w:tc>
        <w:tc>
          <w:tcPr>
            <w:tcW w:w="57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844966" w14:textId="52E92B4D" w:rsidR="00A25393" w:rsidRPr="00AD7B99" w:rsidRDefault="00AD7B99" w:rsidP="008835B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AD7B99">
              <w:rPr>
                <w:rFonts w:ascii="Arial" w:eastAsia="Arial" w:hAnsi="Arial" w:cs="Arial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Discipline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7F7EF84A" w14:textId="77777777" w:rsidR="00A25393" w:rsidRPr="000834BD" w:rsidRDefault="00A25393" w:rsidP="003C1CDA">
            <w:pPr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  <w:r w:rsidRPr="000834BD"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 xml:space="preserve">Classi di concorso </w:t>
            </w:r>
          </w:p>
          <w:p w14:paraId="0FE927B2" w14:textId="64FB09E9" w:rsidR="00A25393" w:rsidRPr="001F3A97" w:rsidRDefault="008E722B" w:rsidP="003C1CD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Nuovo ordinamento</w:t>
            </w:r>
          </w:p>
        </w:tc>
        <w:tc>
          <w:tcPr>
            <w:tcW w:w="339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9BB427" w14:textId="492447F4" w:rsidR="00A25393" w:rsidRPr="001F3A97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Monte ore </w:t>
            </w:r>
          </w:p>
          <w:p w14:paraId="705ADAF6" w14:textId="77777777" w:rsidR="00A25393" w:rsidRPr="001F3A97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proofErr w:type="gramStart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1°</w:t>
            </w:r>
            <w:proofErr w:type="gramEnd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 anno</w:t>
            </w:r>
          </w:p>
        </w:tc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688F024E" w14:textId="77777777" w:rsidR="00A25393" w:rsidRPr="001F3A97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Monte ore </w:t>
            </w:r>
          </w:p>
          <w:p w14:paraId="51586824" w14:textId="77777777" w:rsidR="00A25393" w:rsidRPr="001F3A97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proofErr w:type="gramStart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2°</w:t>
            </w:r>
            <w:proofErr w:type="gramEnd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 anno</w:t>
            </w:r>
          </w:p>
        </w:tc>
        <w:tc>
          <w:tcPr>
            <w:tcW w:w="5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10D8B9" w14:textId="41D04CF3" w:rsidR="00A25393" w:rsidRPr="001F3A97" w:rsidRDefault="00A25393" w:rsidP="008835BB">
            <w:pPr>
              <w:spacing w:after="0" w:line="240" w:lineRule="auto"/>
              <w:jc w:val="center"/>
              <w:rPr>
                <w:rFonts w:ascii="Arial" w:eastAsia="Arial" w:hAnsi="Arial" w:cs="Arial"/>
                <w:color w:val="FFFFFF" w:themeColor="background1"/>
                <w:kern w:val="0"/>
                <w:lang w:val="it" w:eastAsia="it-IT"/>
                <w14:ligatures w14:val="none"/>
              </w:rPr>
            </w:pPr>
            <w:r>
              <w:rPr>
                <w:rFonts w:ascii="Arial" w:eastAsia="Arial" w:hAnsi="Arial" w:cs="Arial"/>
                <w:color w:val="FFFFFF" w:themeColor="background1"/>
                <w:kern w:val="0"/>
                <w:lang w:val="it" w:eastAsia="it-IT"/>
                <w14:ligatures w14:val="none"/>
              </w:rPr>
              <w:t>Differenza monte ore vecchio ordinamento</w:t>
            </w:r>
          </w:p>
        </w:tc>
        <w:tc>
          <w:tcPr>
            <w:tcW w:w="6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6A3675DC" w14:textId="77777777" w:rsidR="00A25393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Corrispondenza classi concorso</w:t>
            </w:r>
          </w:p>
          <w:p w14:paraId="4E85E38E" w14:textId="5B5D7740" w:rsidR="008E722B" w:rsidRPr="001F3A97" w:rsidRDefault="008E722B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Vecchio ordinamento</w:t>
            </w:r>
          </w:p>
        </w:tc>
        <w:tc>
          <w:tcPr>
            <w:tcW w:w="1475" w:type="pct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631F8AC7" w14:textId="3E03CF47" w:rsidR="00A25393" w:rsidRPr="001F3A97" w:rsidRDefault="008E722B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NOTE</w:t>
            </w:r>
          </w:p>
        </w:tc>
      </w:tr>
      <w:tr w:rsidR="00850134" w:rsidRPr="008835BB" w14:paraId="7F207634" w14:textId="77777777" w:rsidTr="008E722B">
        <w:trPr>
          <w:trHeight w:val="385"/>
        </w:trPr>
        <w:tc>
          <w:tcPr>
            <w:tcW w:w="3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78725" w14:textId="77777777" w:rsidR="00A25393" w:rsidRPr="008835BB" w:rsidRDefault="00A25393" w:rsidP="008835BB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91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388710" w14:textId="77777777" w:rsidR="00A25393" w:rsidRPr="008835BB" w:rsidRDefault="00A25393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573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A22484" w14:textId="77777777" w:rsidR="00A25393" w:rsidRPr="008835BB" w:rsidRDefault="00A25393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23858918" w14:textId="77777777" w:rsidR="00A25393" w:rsidRPr="008835BB" w:rsidRDefault="00A25393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39" w:type="pct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9CAE3C" w14:textId="510AB9C5" w:rsidR="00A25393" w:rsidRPr="008835BB" w:rsidRDefault="00A25393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9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4CD4F3EF" w14:textId="77777777" w:rsidR="00A25393" w:rsidRPr="008835BB" w:rsidRDefault="00A25393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5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9F043F" w14:textId="77777777" w:rsidR="00A25393" w:rsidRPr="008835BB" w:rsidRDefault="00A25393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63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0F72B85C" w14:textId="77777777" w:rsidR="00A25393" w:rsidRPr="008835BB" w:rsidRDefault="00A25393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1475" w:type="pct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3F17623C" w14:textId="77777777" w:rsidR="00A25393" w:rsidRPr="008835BB" w:rsidRDefault="00A25393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</w:tr>
      <w:tr w:rsidR="00850134" w:rsidRPr="008835BB" w14:paraId="690DC2E8" w14:textId="77777777" w:rsidTr="00C42332">
        <w:trPr>
          <w:trHeight w:val="312"/>
        </w:trPr>
        <w:tc>
          <w:tcPr>
            <w:tcW w:w="3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3A400" w14:textId="77777777" w:rsidR="00A25393" w:rsidRPr="008835BB" w:rsidRDefault="00A25393" w:rsidP="008835BB">
            <w:pPr>
              <w:spacing w:after="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  <w:t> </w:t>
            </w:r>
          </w:p>
        </w:tc>
        <w:tc>
          <w:tcPr>
            <w:tcW w:w="39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975842" w14:textId="77777777" w:rsidR="00A25393" w:rsidRPr="001F3A97" w:rsidRDefault="00A25393" w:rsidP="008835BB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i/>
                <w:iCs/>
                <w:color w:val="002060"/>
                <w:kern w:val="0"/>
                <w:lang w:val="it" w:eastAsia="it-IT"/>
                <w14:ligatures w14:val="none"/>
              </w:rPr>
              <w:t>Area di indirizzo flessibile</w:t>
            </w:r>
          </w:p>
          <w:p w14:paraId="4121C806" w14:textId="77777777" w:rsidR="00A25393" w:rsidRPr="008835BB" w:rsidRDefault="00A25393" w:rsidP="008835BB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4"/>
                <w:szCs w:val="24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  <w:t> 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4D1E67" w14:textId="27150414" w:rsidR="00A25393" w:rsidRPr="00DE542F" w:rsidRDefault="00A25393" w:rsidP="001F3A97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E542F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Scienze sperimentali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B4B2444" w14:textId="77777777" w:rsidR="00A25393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A-20 </w:t>
            </w:r>
          </w:p>
          <w:p w14:paraId="0DCC977F" w14:textId="77777777" w:rsidR="00A25393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en-GB" w:eastAsia="it-IT"/>
                <w14:ligatures w14:val="none"/>
              </w:rPr>
              <w:t>A-34</w:t>
            </w:r>
          </w:p>
          <w:p w14:paraId="773946E2" w14:textId="4FFA9A8D" w:rsidR="00A25393" w:rsidRPr="003D1D49" w:rsidRDefault="00A25393" w:rsidP="00F81B7F">
            <w:pPr>
              <w:spacing w:after="0" w:line="240" w:lineRule="auto"/>
              <w:jc w:val="center"/>
              <w:rPr>
                <w:rFonts w:ascii="Calibri" w:eastAsia="Calibri" w:hAnsi="Calibri" w:cs="Calibri"/>
                <w:strike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en-GB" w:eastAsia="it-IT"/>
                <w14:ligatures w14:val="none"/>
              </w:rPr>
              <w:t>A-50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30BADD" w14:textId="236F1304" w:rsidR="00A25393" w:rsidRPr="00DE542F" w:rsidRDefault="00A25393" w:rsidP="008835BB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E542F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132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D95BC" w14:textId="0FB57DD0" w:rsidR="00A25393" w:rsidRPr="00DE542F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E542F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165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B24DA2" w14:textId="77777777" w:rsidR="00A25393" w:rsidRPr="00D81E3C" w:rsidRDefault="00A25393" w:rsidP="00A25393">
            <w:pPr>
              <w:pStyle w:val="Paragrafoelenco"/>
              <w:spacing w:after="0" w:line="240" w:lineRule="auto"/>
              <w:ind w:left="338"/>
              <w:rPr>
                <w:rFonts w:ascii="Arial" w:eastAsia="Arial" w:hAnsi="Arial" w:cs="Arial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81E3C">
              <w:rPr>
                <w:rFonts w:ascii="Arial" w:eastAsia="Arial" w:hAnsi="Arial" w:cs="Arial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(264/264)</w:t>
            </w:r>
          </w:p>
          <w:p w14:paraId="3EE64B40" w14:textId="5E2727A4" w:rsidR="00A25393" w:rsidRPr="00DE542F" w:rsidRDefault="008E722B" w:rsidP="00A25393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Arial" w:eastAsia="Arial" w:hAnsi="Arial" w:cs="Arial"/>
                <w:b/>
                <w:bCs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     </w:t>
            </w:r>
            <w:r w:rsidR="00A25393">
              <w:rPr>
                <w:rFonts w:ascii="Arial" w:eastAsia="Arial" w:hAnsi="Arial" w:cs="Arial"/>
                <w:b/>
                <w:bCs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>-</w:t>
            </w:r>
            <w:r w:rsidR="00A25393" w:rsidRPr="00D81E3C">
              <w:rPr>
                <w:rFonts w:ascii="Arial" w:eastAsia="Arial" w:hAnsi="Arial" w:cs="Arial"/>
                <w:b/>
                <w:bCs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>132</w:t>
            </w:r>
            <w:r w:rsidR="00A25393">
              <w:rPr>
                <w:rFonts w:ascii="Arial" w:eastAsia="Arial" w:hAnsi="Arial" w:cs="Arial"/>
                <w:b/>
                <w:bCs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 </w:t>
            </w:r>
            <w:r w:rsidR="00A25393" w:rsidRPr="00D81E3C">
              <w:rPr>
                <w:rFonts w:ascii="Arial" w:eastAsia="Arial" w:hAnsi="Arial" w:cs="Arial"/>
                <w:b/>
                <w:bCs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>/</w:t>
            </w:r>
            <w:r w:rsidR="00A25393">
              <w:rPr>
                <w:rFonts w:ascii="Arial" w:eastAsia="Arial" w:hAnsi="Arial" w:cs="Arial"/>
                <w:b/>
                <w:bCs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 -</w:t>
            </w:r>
            <w:r w:rsidR="00A25393" w:rsidRPr="00D81E3C">
              <w:rPr>
                <w:rFonts w:ascii="Arial" w:eastAsia="Arial" w:hAnsi="Arial" w:cs="Arial"/>
                <w:b/>
                <w:bCs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>99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0177A0" w14:textId="77777777" w:rsidR="00A25393" w:rsidRDefault="008E722B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A-20</w:t>
            </w:r>
          </w:p>
          <w:p w14:paraId="259996BE" w14:textId="77777777" w:rsidR="008E722B" w:rsidRDefault="008E722B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A-34</w:t>
            </w:r>
          </w:p>
          <w:p w14:paraId="23E1BD21" w14:textId="6BCD0EA0" w:rsidR="008E722B" w:rsidRPr="00DE542F" w:rsidRDefault="008E722B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A-50</w:t>
            </w:r>
          </w:p>
        </w:tc>
        <w:tc>
          <w:tcPr>
            <w:tcW w:w="147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215D87" w14:textId="1AF5FC87" w:rsidR="00A25393" w:rsidRPr="00DE542F" w:rsidRDefault="008E722B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E722B">
              <w:rPr>
                <w:rFonts w:ascii="Calibri" w:eastAsia="Calibri" w:hAnsi="Calibri" w:cs="Calibri"/>
                <w:color w:val="C20000"/>
                <w:kern w:val="0"/>
                <w:sz w:val="20"/>
                <w:szCs w:val="20"/>
                <w:lang w:val="it" w:eastAsia="it-IT"/>
                <w14:ligatures w14:val="none"/>
              </w:rPr>
              <w:t>Compensazione con quota a disposizione della scuola (+66 +66)</w:t>
            </w:r>
          </w:p>
        </w:tc>
      </w:tr>
      <w:tr w:rsidR="00850134" w:rsidRPr="008835BB" w14:paraId="6830B48B" w14:textId="77777777" w:rsidTr="00C42332">
        <w:trPr>
          <w:trHeight w:val="312"/>
        </w:trPr>
        <w:tc>
          <w:tcPr>
            <w:tcW w:w="3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9BBD0" w14:textId="77777777" w:rsidR="00A25393" w:rsidRPr="008835BB" w:rsidRDefault="00A25393" w:rsidP="008835BB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91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C6DC1F" w14:textId="77777777" w:rsidR="00A25393" w:rsidRPr="001F3A97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F78EFF" w14:textId="67C6C6DE" w:rsidR="00A25393" w:rsidRPr="00DE542F" w:rsidRDefault="00A25393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E542F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Tecnologie </w:t>
            </w:r>
            <w:r w:rsidR="00AD7B99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e tecniche di rappresentazione grafica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9EA981F" w14:textId="70B0A1E6" w:rsidR="00A25393" w:rsidRPr="00F81B7F" w:rsidRDefault="00A25393" w:rsidP="00F81B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A-37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561300" w14:textId="1275527F" w:rsidR="00A25393" w:rsidRPr="00DE542F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E542F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99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23ADA7" w14:textId="62A79C64" w:rsidR="00A25393" w:rsidRPr="00DE542F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99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C9EAE3" w14:textId="181E7A2E" w:rsidR="00A25393" w:rsidRPr="00DE542F" w:rsidRDefault="00A25393" w:rsidP="008835BB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Arial" w:eastAsia="Arial" w:hAnsi="Arial" w:cs="Arial"/>
                <w:kern w:val="0"/>
                <w:sz w:val="20"/>
                <w:szCs w:val="20"/>
                <w:lang w:val="it" w:eastAsia="it-IT"/>
                <w14:ligatures w14:val="none"/>
              </w:rPr>
              <w:t>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44CCD3" w14:textId="690B6895" w:rsidR="00A25393" w:rsidRPr="00DE542F" w:rsidRDefault="008E722B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A-37</w:t>
            </w:r>
          </w:p>
        </w:tc>
        <w:tc>
          <w:tcPr>
            <w:tcW w:w="147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7283A1" w14:textId="77777777" w:rsidR="00A25393" w:rsidRPr="00DE542F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</w:tr>
      <w:tr w:rsidR="00850134" w:rsidRPr="008835BB" w14:paraId="35032A79" w14:textId="77777777" w:rsidTr="00C42332">
        <w:trPr>
          <w:trHeight w:val="312"/>
        </w:trPr>
        <w:tc>
          <w:tcPr>
            <w:tcW w:w="33" w:type="pct"/>
            <w:tcBorders>
              <w:top w:val="nil"/>
              <w:left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B2754" w14:textId="77777777" w:rsidR="00A25393" w:rsidRPr="008835BB" w:rsidRDefault="00A25393" w:rsidP="008835BB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91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20B4AD" w14:textId="77777777" w:rsidR="00A25393" w:rsidRPr="008835BB" w:rsidRDefault="00A25393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FD855F" w14:textId="22A82586" w:rsidR="00A25393" w:rsidRPr="00DE542F" w:rsidRDefault="00AD7B99" w:rsidP="00BD331E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Informatica e reti di comunicazione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5FF9ADA" w14:textId="77777777" w:rsidR="00A25393" w:rsidRPr="008013BB" w:rsidRDefault="00A25393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013BB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A-40 </w:t>
            </w:r>
          </w:p>
          <w:p w14:paraId="63DD5B03" w14:textId="35185A26" w:rsidR="00A25393" w:rsidRDefault="00A25393" w:rsidP="00F81B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A-41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C050E2" w14:textId="5B2CE1C0" w:rsidR="00A25393" w:rsidRPr="00DE542F" w:rsidRDefault="00A25393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132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BA878" w14:textId="00EF7BE3" w:rsidR="00A25393" w:rsidRPr="00DE542F" w:rsidRDefault="00A25393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132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FBA082" w14:textId="1F8AB785" w:rsidR="00A25393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(99/0)</w:t>
            </w:r>
          </w:p>
          <w:p w14:paraId="13AAF08B" w14:textId="2BD1E076" w:rsidR="00A25393" w:rsidRPr="00A25393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C42332">
              <w:rPr>
                <w:rFonts w:ascii="Calibri" w:eastAsia="Calibri" w:hAnsi="Calibri" w:cs="Calibri"/>
                <w:b/>
                <w:bCs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+ </w:t>
            </w:r>
            <w:r w:rsidR="008E722B" w:rsidRPr="00C42332">
              <w:rPr>
                <w:rFonts w:ascii="Calibri" w:eastAsia="Calibri" w:hAnsi="Calibri" w:cs="Calibri"/>
                <w:b/>
                <w:bCs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>33</w:t>
            </w:r>
            <w:r w:rsidRPr="00C42332">
              <w:rPr>
                <w:rFonts w:ascii="Calibri" w:eastAsia="Calibri" w:hAnsi="Calibri" w:cs="Calibri"/>
                <w:b/>
                <w:bCs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 / + </w:t>
            </w:r>
            <w:r w:rsidR="008E722B" w:rsidRPr="00C42332">
              <w:rPr>
                <w:rFonts w:ascii="Calibri" w:eastAsia="Calibri" w:hAnsi="Calibri" w:cs="Calibri"/>
                <w:b/>
                <w:bCs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>132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90EF37" w14:textId="77777777" w:rsidR="00A25393" w:rsidRDefault="008E722B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A-40</w:t>
            </w:r>
          </w:p>
          <w:p w14:paraId="1FDABC05" w14:textId="5E2669E3" w:rsidR="008E722B" w:rsidRPr="00DE542F" w:rsidRDefault="008E722B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A-41</w:t>
            </w:r>
          </w:p>
        </w:tc>
        <w:tc>
          <w:tcPr>
            <w:tcW w:w="1475" w:type="pct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6BD626" w14:textId="77777777" w:rsidR="00A25393" w:rsidRPr="00DE542F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</w:tr>
      <w:tr w:rsidR="00850134" w:rsidRPr="008835BB" w14:paraId="2C006C92" w14:textId="77777777" w:rsidTr="008E722B">
        <w:trPr>
          <w:trHeight w:val="851"/>
        </w:trPr>
        <w:tc>
          <w:tcPr>
            <w:tcW w:w="33" w:type="pct"/>
            <w:tcBorders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5521B" w14:textId="77777777" w:rsidR="00A25393" w:rsidRPr="008835BB" w:rsidRDefault="00A25393" w:rsidP="008835BB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91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3BACF4" w14:textId="77777777" w:rsidR="00A25393" w:rsidRPr="008835BB" w:rsidRDefault="00A25393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66C9A2" w14:textId="77777777" w:rsidR="00A25393" w:rsidRPr="00DE542F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E542F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Quota del curricolo a disposizione della scuola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7CFC" w14:textId="57C735F9" w:rsidR="00A25393" w:rsidRPr="006A1E1F" w:rsidRDefault="00A25393" w:rsidP="006A1E1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6A1E1F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8F99F1" w14:textId="66D3FFA6" w:rsidR="00A25393" w:rsidRPr="00DE542F" w:rsidRDefault="00A25393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E542F">
              <w:rPr>
                <w:rFonts w:ascii="Calibri" w:eastAsia="Calibri" w:hAnsi="Calibri" w:cs="Calibri"/>
                <w:b/>
                <w:b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66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4F9C7" w14:textId="3D07233A" w:rsidR="00A25393" w:rsidRPr="00DE542F" w:rsidRDefault="00A25393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E542F">
              <w:rPr>
                <w:rFonts w:ascii="Calibri" w:eastAsia="Calibri" w:hAnsi="Calibri" w:cs="Calibri"/>
                <w:b/>
                <w:b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66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F07B00" w14:textId="5390332A" w:rsidR="00A25393" w:rsidRPr="00DE542F" w:rsidRDefault="00A25393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24FF" w14:textId="7536D4D7" w:rsidR="00A25393" w:rsidRPr="00DE542F" w:rsidRDefault="00A25393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  <w:tc>
          <w:tcPr>
            <w:tcW w:w="1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7CF82" w14:textId="2D9CD8D3" w:rsidR="00A25393" w:rsidRPr="00DE542F" w:rsidRDefault="00A25393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</w:tr>
      <w:tr w:rsidR="00850134" w:rsidRPr="008835BB" w14:paraId="6DFEC66F" w14:textId="77777777" w:rsidTr="008E722B">
        <w:trPr>
          <w:trHeight w:val="420"/>
        </w:trPr>
        <w:tc>
          <w:tcPr>
            <w:tcW w:w="33" w:type="pct"/>
            <w:tcBorders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1D550" w14:textId="77777777" w:rsidR="00A25393" w:rsidRPr="008835BB" w:rsidRDefault="00A25393" w:rsidP="008835BB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9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71215A" w14:textId="4841FBC6" w:rsidR="00A25393" w:rsidRPr="00A36BDE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A36BDE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di cui in compresenza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A0C6" w14:textId="4E0352BB" w:rsidR="00A25393" w:rsidRDefault="00A25393" w:rsidP="0044618C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A78AF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B</w:t>
            </w:r>
            <w:r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-</w:t>
            </w:r>
            <w:r w:rsidRPr="008A78AF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03</w:t>
            </w:r>
          </w:p>
          <w:p w14:paraId="7B6B8887" w14:textId="6D56D62F" w:rsidR="00A25393" w:rsidRPr="008A78AF" w:rsidRDefault="00A25393" w:rsidP="0044618C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A78AF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B</w:t>
            </w:r>
            <w:r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-</w:t>
            </w:r>
            <w:r w:rsidRPr="008A78AF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12</w:t>
            </w:r>
          </w:p>
          <w:p w14:paraId="4AA81ACF" w14:textId="77777777" w:rsidR="00A25393" w:rsidRDefault="00A25393" w:rsidP="0044618C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A78AF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B-15</w:t>
            </w:r>
          </w:p>
          <w:p w14:paraId="656593E4" w14:textId="08560FC1" w:rsidR="00A25393" w:rsidRPr="008A78AF" w:rsidRDefault="00A25393" w:rsidP="0044618C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A78AF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B-16</w:t>
            </w:r>
          </w:p>
          <w:p w14:paraId="69F932C4" w14:textId="68A70A6B" w:rsidR="00A25393" w:rsidRPr="00102BF4" w:rsidRDefault="00A25393" w:rsidP="0044618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8A78AF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B-17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FFAF2C" w14:textId="1835FB5F" w:rsidR="00A25393" w:rsidRPr="00A36BDE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A36BDE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165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EFFF0D" w14:textId="7EBC9B16" w:rsidR="00A25393" w:rsidRPr="00A36BDE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A36BDE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165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188E49" w14:textId="74583FB8" w:rsidR="00A25393" w:rsidRPr="00A36BDE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74409" w14:textId="149D5F28" w:rsidR="00A25393" w:rsidRPr="00A36BDE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  <w:tc>
          <w:tcPr>
            <w:tcW w:w="1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9EBFB" w14:textId="52FED0CE" w:rsidR="00A25393" w:rsidRPr="00A36BDE" w:rsidRDefault="00A25393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</w:tr>
      <w:tr w:rsidR="00850134" w:rsidRPr="008835BB" w14:paraId="470B2926" w14:textId="77777777" w:rsidTr="008E722B">
        <w:trPr>
          <w:trHeight w:val="420"/>
        </w:trPr>
        <w:tc>
          <w:tcPr>
            <w:tcW w:w="33" w:type="pct"/>
            <w:tcBorders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3AC47" w14:textId="77777777" w:rsidR="00A25393" w:rsidRPr="008835BB" w:rsidRDefault="00A25393" w:rsidP="00BB0A2D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9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 w:themeFill="text2" w:themeFillTint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64E2C8" w14:textId="51949992" w:rsidR="00A25393" w:rsidRPr="00BB0A2D" w:rsidRDefault="00A25393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  <w:r w:rsidRPr="00BB0A2D">
              <w:rPr>
                <w:rFonts w:ascii="Calibri" w:eastAsia="Calibri" w:hAnsi="Calibri" w:cs="Calibri"/>
                <w:b/>
                <w:bCs/>
                <w:i/>
                <w:iCs/>
                <w:color w:val="FFFFFF"/>
                <w:kern w:val="0"/>
                <w:lang w:val="it" w:eastAsia="it-IT"/>
                <w14:ligatures w14:val="none"/>
              </w:rPr>
              <w:t>Totale Area di indirizzo flessibile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4C2C7FAA" w14:textId="77777777" w:rsidR="00A25393" w:rsidRPr="008835BB" w:rsidRDefault="00A25393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705185" w14:textId="557A3412" w:rsidR="00A25393" w:rsidRPr="001F3A97" w:rsidRDefault="00A25393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b/>
                <w:bCs/>
                <w:color w:val="FFFFFF"/>
                <w:kern w:val="0"/>
                <w:sz w:val="24"/>
                <w:szCs w:val="24"/>
                <w:lang w:val="it" w:eastAsia="it-IT"/>
                <w14:ligatures w14:val="none"/>
              </w:rPr>
              <w:t>429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1BF419F6" w14:textId="397A0032" w:rsidR="00A25393" w:rsidRPr="001F3A97" w:rsidRDefault="00A25393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b/>
                <w:bCs/>
                <w:color w:val="FFFFFF"/>
                <w:kern w:val="0"/>
                <w:sz w:val="24"/>
                <w:szCs w:val="24"/>
                <w:lang w:val="it" w:eastAsia="it-IT"/>
                <w14:ligatures w14:val="none"/>
              </w:rPr>
              <w:t>462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94A025" w14:textId="315BF6C4" w:rsidR="00A25393" w:rsidRPr="001F3A97" w:rsidRDefault="00A25393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26D0AAF9" w14:textId="7477C20A" w:rsidR="00A25393" w:rsidRPr="001F3A97" w:rsidRDefault="00A25393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147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2E3BCBEE" w14:textId="269D1D3F" w:rsidR="00A25393" w:rsidRPr="001F3A97" w:rsidRDefault="00A25393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</w:tr>
    </w:tbl>
    <w:bookmarkEnd w:id="1"/>
    <w:p w14:paraId="721A2B28" w14:textId="1C3C05DD" w:rsidR="004A36C1" w:rsidRDefault="004A36C1" w:rsidP="008E722B">
      <w:pPr>
        <w:spacing w:after="80" w:line="252" w:lineRule="auto"/>
        <w:rPr>
          <w:rFonts w:ascii="Aptos" w:eastAsia="Aptos" w:hAnsi="Aptos" w:cs="Aptos"/>
          <w:b/>
          <w:bCs/>
          <w:i/>
          <w:iCs/>
          <w:kern w:val="0"/>
          <w:sz w:val="30"/>
          <w:szCs w:val="30"/>
          <w:lang w:val="it" w:eastAsia="it-IT"/>
          <w14:ligatures w14:val="none"/>
        </w:rPr>
      </w:pPr>
      <w:r>
        <w:rPr>
          <w:sz w:val="20"/>
          <w:szCs w:val="20"/>
        </w:rPr>
        <w:t xml:space="preserve"> </w:t>
      </w:r>
    </w:p>
    <w:sectPr w:rsidR="004A36C1" w:rsidSect="007B55CF">
      <w:headerReference w:type="default" r:id="rId7"/>
      <w:pgSz w:w="16838" w:h="11906" w:orient="landscape"/>
      <w:pgMar w:top="1134" w:right="141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140A2" w14:textId="77777777" w:rsidR="00C83885" w:rsidRDefault="00C83885" w:rsidP="008835BB">
      <w:pPr>
        <w:spacing w:after="0" w:line="240" w:lineRule="auto"/>
      </w:pPr>
      <w:r>
        <w:separator/>
      </w:r>
    </w:p>
  </w:endnote>
  <w:endnote w:type="continuationSeparator" w:id="0">
    <w:p w14:paraId="1C565626" w14:textId="77777777" w:rsidR="00C83885" w:rsidRDefault="00C83885" w:rsidP="0088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F8AEE" w14:textId="77777777" w:rsidR="00C83885" w:rsidRDefault="00C83885" w:rsidP="008835BB">
      <w:pPr>
        <w:spacing w:after="0" w:line="240" w:lineRule="auto"/>
      </w:pPr>
      <w:r>
        <w:separator/>
      </w:r>
    </w:p>
  </w:footnote>
  <w:footnote w:type="continuationSeparator" w:id="0">
    <w:p w14:paraId="35C2B95F" w14:textId="77777777" w:rsidR="00C83885" w:rsidRDefault="00C83885" w:rsidP="00883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5CB56" w14:textId="59828E3D" w:rsidR="001F3A97" w:rsidRPr="00CA10FB" w:rsidRDefault="001F3A97" w:rsidP="001F3A97">
    <w:pPr>
      <w:pStyle w:val="Intestazione"/>
      <w:jc w:val="right"/>
      <w:rPr>
        <w:b/>
        <w:bCs/>
        <w:sz w:val="26"/>
        <w:szCs w:val="26"/>
      </w:rPr>
    </w:pPr>
    <w:r w:rsidRPr="00CA10FB">
      <w:rPr>
        <w:b/>
        <w:bCs/>
        <w:sz w:val="26"/>
        <w:szCs w:val="26"/>
      </w:rPr>
      <w:t xml:space="preserve">Allegato </w:t>
    </w:r>
    <w:r w:rsidR="0098584E">
      <w:rPr>
        <w:b/>
        <w:bCs/>
        <w:sz w:val="26"/>
        <w:szCs w:val="26"/>
      </w:rPr>
      <w:t>8</w:t>
    </w:r>
  </w:p>
  <w:p w14:paraId="7990AAF7" w14:textId="77777777" w:rsidR="001F3A97" w:rsidRDefault="001F3A9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5BB"/>
    <w:rsid w:val="00003BF6"/>
    <w:rsid w:val="00006D0C"/>
    <w:rsid w:val="00034F42"/>
    <w:rsid w:val="000847F5"/>
    <w:rsid w:val="00091708"/>
    <w:rsid w:val="00096D6B"/>
    <w:rsid w:val="000F1F83"/>
    <w:rsid w:val="00102BF4"/>
    <w:rsid w:val="00130C5C"/>
    <w:rsid w:val="001400A9"/>
    <w:rsid w:val="00171C5E"/>
    <w:rsid w:val="00184256"/>
    <w:rsid w:val="001860BE"/>
    <w:rsid w:val="001947FD"/>
    <w:rsid w:val="001A48C9"/>
    <w:rsid w:val="001E7112"/>
    <w:rsid w:val="001F3A97"/>
    <w:rsid w:val="00210588"/>
    <w:rsid w:val="002240B9"/>
    <w:rsid w:val="0023010C"/>
    <w:rsid w:val="00242D6D"/>
    <w:rsid w:val="002451DF"/>
    <w:rsid w:val="00253403"/>
    <w:rsid w:val="00284221"/>
    <w:rsid w:val="002B2E88"/>
    <w:rsid w:val="002C145B"/>
    <w:rsid w:val="002D09A7"/>
    <w:rsid w:val="002E08A9"/>
    <w:rsid w:val="002F128B"/>
    <w:rsid w:val="00304C8E"/>
    <w:rsid w:val="003128E6"/>
    <w:rsid w:val="003416BD"/>
    <w:rsid w:val="003530C9"/>
    <w:rsid w:val="00353232"/>
    <w:rsid w:val="00364915"/>
    <w:rsid w:val="00366345"/>
    <w:rsid w:val="003730EB"/>
    <w:rsid w:val="0037325F"/>
    <w:rsid w:val="00397D8C"/>
    <w:rsid w:val="003A0853"/>
    <w:rsid w:val="003C1CDA"/>
    <w:rsid w:val="003D1D49"/>
    <w:rsid w:val="003D4D1C"/>
    <w:rsid w:val="003F43DA"/>
    <w:rsid w:val="004225DA"/>
    <w:rsid w:val="0044618C"/>
    <w:rsid w:val="00463CD3"/>
    <w:rsid w:val="0047015E"/>
    <w:rsid w:val="004A36C1"/>
    <w:rsid w:val="004B4C4A"/>
    <w:rsid w:val="004E353B"/>
    <w:rsid w:val="004F01BE"/>
    <w:rsid w:val="004F0442"/>
    <w:rsid w:val="004F6CD4"/>
    <w:rsid w:val="005005B5"/>
    <w:rsid w:val="0053541A"/>
    <w:rsid w:val="00544798"/>
    <w:rsid w:val="005545F1"/>
    <w:rsid w:val="00555901"/>
    <w:rsid w:val="00563DCF"/>
    <w:rsid w:val="005A3333"/>
    <w:rsid w:val="005A422D"/>
    <w:rsid w:val="005C060B"/>
    <w:rsid w:val="005D5038"/>
    <w:rsid w:val="005D7134"/>
    <w:rsid w:val="00611A25"/>
    <w:rsid w:val="00633100"/>
    <w:rsid w:val="006477F5"/>
    <w:rsid w:val="006843B8"/>
    <w:rsid w:val="00687A86"/>
    <w:rsid w:val="006A0E22"/>
    <w:rsid w:val="006A1E1F"/>
    <w:rsid w:val="0072400F"/>
    <w:rsid w:val="007508D0"/>
    <w:rsid w:val="00782843"/>
    <w:rsid w:val="007B55CF"/>
    <w:rsid w:val="007C6CBF"/>
    <w:rsid w:val="007E7929"/>
    <w:rsid w:val="007E7AD1"/>
    <w:rsid w:val="008013BB"/>
    <w:rsid w:val="0081557D"/>
    <w:rsid w:val="00850134"/>
    <w:rsid w:val="008835BB"/>
    <w:rsid w:val="0088601B"/>
    <w:rsid w:val="008A78AF"/>
    <w:rsid w:val="008D21FD"/>
    <w:rsid w:val="008E722B"/>
    <w:rsid w:val="008F3656"/>
    <w:rsid w:val="00923DA2"/>
    <w:rsid w:val="00962592"/>
    <w:rsid w:val="0098584E"/>
    <w:rsid w:val="00985DFD"/>
    <w:rsid w:val="009B3622"/>
    <w:rsid w:val="009C17EF"/>
    <w:rsid w:val="009F7026"/>
    <w:rsid w:val="00A07E43"/>
    <w:rsid w:val="00A25393"/>
    <w:rsid w:val="00A36BDE"/>
    <w:rsid w:val="00A5436D"/>
    <w:rsid w:val="00AA2225"/>
    <w:rsid w:val="00AB7FF7"/>
    <w:rsid w:val="00AD7B99"/>
    <w:rsid w:val="00AE4F69"/>
    <w:rsid w:val="00B12EDE"/>
    <w:rsid w:val="00B15957"/>
    <w:rsid w:val="00B2245B"/>
    <w:rsid w:val="00B227C4"/>
    <w:rsid w:val="00B2625D"/>
    <w:rsid w:val="00B470C3"/>
    <w:rsid w:val="00B747D2"/>
    <w:rsid w:val="00B75318"/>
    <w:rsid w:val="00B84821"/>
    <w:rsid w:val="00BB0A2D"/>
    <w:rsid w:val="00BC6FEE"/>
    <w:rsid w:val="00BD331E"/>
    <w:rsid w:val="00BE105E"/>
    <w:rsid w:val="00BF5BA5"/>
    <w:rsid w:val="00C12045"/>
    <w:rsid w:val="00C14243"/>
    <w:rsid w:val="00C15CD8"/>
    <w:rsid w:val="00C373F1"/>
    <w:rsid w:val="00C37DD7"/>
    <w:rsid w:val="00C42332"/>
    <w:rsid w:val="00C430A5"/>
    <w:rsid w:val="00C770C6"/>
    <w:rsid w:val="00C812D9"/>
    <w:rsid w:val="00C83885"/>
    <w:rsid w:val="00CA10FB"/>
    <w:rsid w:val="00CC3BF5"/>
    <w:rsid w:val="00D02B9A"/>
    <w:rsid w:val="00D06F2F"/>
    <w:rsid w:val="00D13C63"/>
    <w:rsid w:val="00D302B6"/>
    <w:rsid w:val="00D67EDE"/>
    <w:rsid w:val="00DA1178"/>
    <w:rsid w:val="00DB277E"/>
    <w:rsid w:val="00DD172A"/>
    <w:rsid w:val="00DE542F"/>
    <w:rsid w:val="00E4163D"/>
    <w:rsid w:val="00E746FE"/>
    <w:rsid w:val="00E77979"/>
    <w:rsid w:val="00E80A95"/>
    <w:rsid w:val="00EB0CBD"/>
    <w:rsid w:val="00ED643B"/>
    <w:rsid w:val="00EF2CD7"/>
    <w:rsid w:val="00F01960"/>
    <w:rsid w:val="00F464AD"/>
    <w:rsid w:val="00F56C67"/>
    <w:rsid w:val="00F73BA7"/>
    <w:rsid w:val="00F77B2A"/>
    <w:rsid w:val="00F81B7F"/>
    <w:rsid w:val="00F870E6"/>
    <w:rsid w:val="00FD0587"/>
    <w:rsid w:val="00FD4DCB"/>
    <w:rsid w:val="00FD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AF4AA"/>
  <w15:chartTrackingRefBased/>
  <w15:docId w15:val="{F91F8391-9E52-4A17-BC09-AE525B6A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0E22"/>
  </w:style>
  <w:style w:type="paragraph" w:styleId="Titolo1">
    <w:name w:val="heading 1"/>
    <w:basedOn w:val="Normale"/>
    <w:next w:val="Normale"/>
    <w:link w:val="Titolo1Carattere"/>
    <w:uiPriority w:val="9"/>
    <w:qFormat/>
    <w:rsid w:val="00883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3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3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3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3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3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3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3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3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3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3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3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35B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35B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35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35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35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35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3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3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3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3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3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35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835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35B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3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35B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35B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F3A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3A97"/>
  </w:style>
  <w:style w:type="paragraph" w:styleId="Pidipagina">
    <w:name w:val="footer"/>
    <w:basedOn w:val="Normale"/>
    <w:link w:val="PidipaginaCarattere"/>
    <w:uiPriority w:val="99"/>
    <w:unhideWhenUsed/>
    <w:rsid w:val="001F3A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67A32-8B7B-4FC3-AD4B-836D627CA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Bonanni Rosalba</dc:creator>
  <cp:keywords/>
  <dc:description/>
  <cp:lastModifiedBy>Acerra Ettore</cp:lastModifiedBy>
  <cp:revision>2</cp:revision>
  <cp:lastPrinted>2026-01-09T13:36:00Z</cp:lastPrinted>
  <dcterms:created xsi:type="dcterms:W3CDTF">2026-03-27T11:11:00Z</dcterms:created>
  <dcterms:modified xsi:type="dcterms:W3CDTF">2026-03-27T11:11:00Z</dcterms:modified>
</cp:coreProperties>
</file>